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75F" w:rsidRDefault="0016375F" w:rsidP="0016375F">
      <w:pPr>
        <w:tabs>
          <w:tab w:val="left" w:pos="6375"/>
        </w:tabs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375F" w:rsidRDefault="0016375F" w:rsidP="0016375F">
      <w:pPr>
        <w:tabs>
          <w:tab w:val="left" w:pos="6375"/>
        </w:tabs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375F" w:rsidRDefault="0016375F" w:rsidP="0016375F">
      <w:pPr>
        <w:tabs>
          <w:tab w:val="left" w:pos="6375"/>
        </w:tabs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2651760</wp:posOffset>
            </wp:positionH>
            <wp:positionV relativeFrom="paragraph">
              <wp:posOffset>-624840</wp:posOffset>
            </wp:positionV>
            <wp:extent cx="628650" cy="752475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524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16375F" w:rsidRDefault="0016375F" w:rsidP="0016375F">
      <w:pPr>
        <w:spacing w:before="12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ГОРОДСКОГО ПОСЕЛЕНИЯ НОВОСЕМЕЙКИНО</w:t>
      </w:r>
    </w:p>
    <w:p w:rsidR="0016375F" w:rsidRDefault="0016375F" w:rsidP="0016375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КРАСНОЯРСКИЙ</w:t>
      </w:r>
      <w:proofErr w:type="gramEnd"/>
    </w:p>
    <w:p w:rsidR="0016375F" w:rsidRDefault="0016375F" w:rsidP="0016375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САМАРСКОЙ ОБЛАСТИ</w:t>
      </w:r>
    </w:p>
    <w:p w:rsidR="0016375F" w:rsidRDefault="0016375F" w:rsidP="0016375F">
      <w:pPr>
        <w:pStyle w:val="9"/>
        <w:spacing w:before="0" w:line="360" w:lineRule="auto"/>
        <w:jc w:val="center"/>
        <w:rPr>
          <w:b/>
          <w:i w:val="0"/>
          <w:sz w:val="28"/>
          <w:szCs w:val="28"/>
          <w:u w:val="single"/>
        </w:rPr>
      </w:pPr>
      <w:r>
        <w:rPr>
          <w:b/>
          <w:i w:val="0"/>
          <w:sz w:val="28"/>
          <w:szCs w:val="28"/>
        </w:rPr>
        <w:t>ПОСТАНОВЛЕНИЕ</w:t>
      </w:r>
    </w:p>
    <w:p w:rsidR="0016375F" w:rsidRDefault="0016375F" w:rsidP="0016375F">
      <w:pPr>
        <w:pStyle w:val="a4"/>
        <w:suppressAutoHyphens w:val="0"/>
        <w:jc w:val="center"/>
        <w:rPr>
          <w:b w:val="0"/>
          <w:i w:val="0"/>
        </w:rPr>
      </w:pPr>
      <w:r>
        <w:rPr>
          <w:b w:val="0"/>
          <w:i w:val="0"/>
        </w:rPr>
        <w:t>от 25 октября   2013 года  №  __5</w:t>
      </w:r>
      <w:r w:rsidR="00E33DE0">
        <w:rPr>
          <w:b w:val="0"/>
          <w:i w:val="0"/>
        </w:rPr>
        <w:t>4</w:t>
      </w:r>
      <w:r>
        <w:rPr>
          <w:b w:val="0"/>
          <w:i w:val="0"/>
        </w:rPr>
        <w:t>__</w:t>
      </w:r>
    </w:p>
    <w:p w:rsidR="0016375F" w:rsidRDefault="0016375F" w:rsidP="0016375F"/>
    <w:p w:rsidR="0016375F" w:rsidRDefault="0016375F" w:rsidP="0016375F"/>
    <w:p w:rsidR="0016375F" w:rsidRDefault="0016375F" w:rsidP="0016375F">
      <w:pPr>
        <w:pStyle w:val="Style6"/>
        <w:widowControl/>
        <w:spacing w:line="240" w:lineRule="exact"/>
        <w:rPr>
          <w:sz w:val="28"/>
          <w:szCs w:val="28"/>
        </w:rPr>
      </w:pPr>
    </w:p>
    <w:p w:rsidR="0016375F" w:rsidRDefault="0016375F" w:rsidP="0016375F">
      <w:pPr>
        <w:spacing w:line="240" w:lineRule="auto"/>
        <w:contextualSpacing/>
        <w:jc w:val="center"/>
        <w:textAlignment w:val="top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Об утверждении Реестра муниципальных услуг,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br/>
        <w:t xml:space="preserve">предоставляемых администрацией городского поселения Новосемейкино муниципального района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Красноярский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16375F" w:rsidRDefault="0016375F" w:rsidP="0016375F">
      <w:pPr>
        <w:spacing w:line="240" w:lineRule="auto"/>
        <w:contextualSpacing/>
        <w:jc w:val="center"/>
        <w:textAlignment w:val="top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Самарской области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br/>
      </w:r>
    </w:p>
    <w:p w:rsidR="0016375F" w:rsidRDefault="0016375F" w:rsidP="0016375F">
      <w:pPr>
        <w:jc w:val="center"/>
        <w:textAlignment w:val="top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6375F" w:rsidRDefault="0016375F" w:rsidP="0016375F">
      <w:pPr>
        <w:jc w:val="center"/>
        <w:textAlignment w:val="top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</w:p>
    <w:p w:rsidR="0016375F" w:rsidRDefault="0016375F" w:rsidP="0016375F">
      <w:pPr>
        <w:spacing w:line="360" w:lineRule="auto"/>
        <w:ind w:firstLine="720"/>
        <w:jc w:val="both"/>
        <w:textAlignment w:val="top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 соответствии с постановлением Правительства Российской Федерации от 24.10.2011 № 861  «О единой системе информационно-справочной поддержки граждан и организаций по вопросам взаимодействия с органами исполнительной власти и органами местного самоуправления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использованием информационно –  телекоммуникационной сети Интернет», постановлением Правительства Российской Федерации от 11.11.2005 г. № 679</w:t>
      </w:r>
      <w:r w:rsidR="00406A2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«О порядке разработки и утверждения административных регламентов исполнения государственных функций  и  административных регламентов предоставления государственных услуг», руководствуясь постановлением администрации городского поселения Новосемейкино муниципального района Красноярский Самарской области от 29.01.2013  № 8 «О реестре муниципальных услуг (функций) городского поселения Новосемейкино муниципального района Красноярский Самарской области», Администрация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городского</w:t>
      </w:r>
      <w:r w:rsidR="000F00F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поселения Новосемейкино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района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Красноярский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Самарской области  ПОСТАНОВЛЯЕТ: </w:t>
      </w:r>
    </w:p>
    <w:p w:rsidR="0016375F" w:rsidRDefault="0016375F" w:rsidP="0016375F">
      <w:pPr>
        <w:pStyle w:val="a3"/>
        <w:numPr>
          <w:ilvl w:val="0"/>
          <w:numId w:val="1"/>
        </w:numPr>
        <w:spacing w:line="360" w:lineRule="auto"/>
        <w:jc w:val="both"/>
        <w:textAlignment w:val="top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Утвердить прилагаемый Реестр муниципальных услуг, предоставляемых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администрацией городского поселения Новосемейкино муниципального района Красноярский </w:t>
      </w:r>
      <w:r>
        <w:rPr>
          <w:rFonts w:ascii="Times New Roman" w:hAnsi="Times New Roman" w:cs="Times New Roman"/>
          <w:color w:val="000000"/>
          <w:sz w:val="28"/>
          <w:szCs w:val="28"/>
        </w:rPr>
        <w:t>Самарской области (далее – Реестр).</w:t>
      </w:r>
    </w:p>
    <w:p w:rsidR="001D438E" w:rsidRPr="007C74D3" w:rsidRDefault="001D438E" w:rsidP="000F00F8">
      <w:pPr>
        <w:pStyle w:val="a3"/>
        <w:numPr>
          <w:ilvl w:val="0"/>
          <w:numId w:val="1"/>
        </w:numPr>
        <w:spacing w:line="360" w:lineRule="auto"/>
        <w:ind w:left="357" w:hanging="357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7C74D3">
        <w:rPr>
          <w:rFonts w:ascii="Times New Roman" w:hAnsi="Times New Roman" w:cs="Times New Roman"/>
          <w:sz w:val="28"/>
          <w:szCs w:val="28"/>
        </w:rPr>
        <w:t xml:space="preserve">Постановление Главы администрации  муниципального района </w:t>
      </w:r>
      <w:proofErr w:type="gramStart"/>
      <w:r w:rsidRPr="007C74D3">
        <w:rPr>
          <w:rFonts w:ascii="Times New Roman" w:hAnsi="Times New Roman" w:cs="Times New Roman"/>
          <w:sz w:val="28"/>
          <w:szCs w:val="28"/>
        </w:rPr>
        <w:t>Красноярский</w:t>
      </w:r>
      <w:proofErr w:type="gramEnd"/>
      <w:r w:rsidRPr="007C74D3">
        <w:rPr>
          <w:rFonts w:ascii="Times New Roman" w:hAnsi="Times New Roman" w:cs="Times New Roman"/>
          <w:sz w:val="28"/>
          <w:szCs w:val="28"/>
        </w:rPr>
        <w:t xml:space="preserve"> Самарской области от </w:t>
      </w:r>
      <w:r w:rsidR="007C74D3" w:rsidRPr="007C74D3">
        <w:rPr>
          <w:rFonts w:ascii="Times New Roman" w:hAnsi="Times New Roman" w:cs="Times New Roman"/>
          <w:sz w:val="28"/>
          <w:szCs w:val="28"/>
        </w:rPr>
        <w:t>29.01.2013</w:t>
      </w:r>
      <w:r w:rsidRPr="007C74D3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7C74D3" w:rsidRPr="007C74D3">
        <w:rPr>
          <w:rFonts w:ascii="Times New Roman" w:hAnsi="Times New Roman" w:cs="Times New Roman"/>
          <w:sz w:val="28"/>
          <w:szCs w:val="28"/>
        </w:rPr>
        <w:t>9</w:t>
      </w:r>
      <w:r w:rsidRPr="007C74D3">
        <w:rPr>
          <w:rFonts w:ascii="Times New Roman" w:hAnsi="Times New Roman" w:cs="Times New Roman"/>
          <w:sz w:val="28"/>
          <w:szCs w:val="28"/>
        </w:rPr>
        <w:t xml:space="preserve"> «</w:t>
      </w:r>
      <w:r w:rsidR="007C74D3" w:rsidRPr="007C74D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Об утверждении Реестра муниципальных услуг, </w:t>
      </w:r>
      <w:r w:rsidR="007C74D3" w:rsidRPr="007C74D3">
        <w:rPr>
          <w:rFonts w:ascii="Times New Roman" w:hAnsi="Times New Roman" w:cs="Times New Roman"/>
          <w:bCs/>
          <w:color w:val="000000"/>
          <w:sz w:val="28"/>
          <w:szCs w:val="28"/>
        </w:rPr>
        <w:br/>
        <w:t>предоставляемых администрацией городского поселения Новосемейкино муниципального района Красноярский Самарской области</w:t>
      </w:r>
      <w:r w:rsidRPr="007C74D3">
        <w:rPr>
          <w:rFonts w:ascii="Times New Roman" w:hAnsi="Times New Roman" w:cs="Times New Roman"/>
          <w:sz w:val="28"/>
          <w:szCs w:val="28"/>
        </w:rPr>
        <w:t>» признать утратившим силу.</w:t>
      </w:r>
    </w:p>
    <w:p w:rsidR="0016375F" w:rsidRDefault="0016375F" w:rsidP="0016375F">
      <w:pPr>
        <w:pStyle w:val="a3"/>
        <w:numPr>
          <w:ilvl w:val="0"/>
          <w:numId w:val="1"/>
        </w:numPr>
        <w:spacing w:line="360" w:lineRule="auto"/>
        <w:jc w:val="both"/>
        <w:textAlignment w:val="top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Опубликовать настоящее постановление в средствах массовой информации.</w:t>
      </w:r>
    </w:p>
    <w:p w:rsidR="0016375F" w:rsidRDefault="0016375F" w:rsidP="0016375F">
      <w:pPr>
        <w:pStyle w:val="Style6"/>
        <w:widowControl/>
        <w:spacing w:line="240" w:lineRule="exact"/>
        <w:jc w:val="both"/>
        <w:rPr>
          <w:b/>
          <w:sz w:val="28"/>
          <w:szCs w:val="28"/>
        </w:rPr>
      </w:pPr>
    </w:p>
    <w:p w:rsidR="0016375F" w:rsidRDefault="0016375F" w:rsidP="0016375F">
      <w:pPr>
        <w:pStyle w:val="Style6"/>
        <w:widowControl/>
        <w:spacing w:line="240" w:lineRule="exact"/>
        <w:jc w:val="both"/>
        <w:rPr>
          <w:b/>
          <w:sz w:val="28"/>
          <w:szCs w:val="28"/>
        </w:rPr>
      </w:pPr>
    </w:p>
    <w:p w:rsidR="0016375F" w:rsidRDefault="0016375F" w:rsidP="0016375F">
      <w:pPr>
        <w:pStyle w:val="Style6"/>
        <w:widowControl/>
        <w:spacing w:line="240" w:lineRule="exact"/>
        <w:jc w:val="both"/>
        <w:rPr>
          <w:b/>
          <w:sz w:val="28"/>
          <w:szCs w:val="28"/>
        </w:rPr>
      </w:pPr>
    </w:p>
    <w:p w:rsidR="0016375F" w:rsidRDefault="0016375F" w:rsidP="0016375F">
      <w:pPr>
        <w:pStyle w:val="Style6"/>
        <w:widowControl/>
        <w:spacing w:line="240" w:lineRule="exact"/>
        <w:jc w:val="both"/>
        <w:rPr>
          <w:b/>
          <w:sz w:val="28"/>
          <w:szCs w:val="28"/>
        </w:rPr>
      </w:pPr>
    </w:p>
    <w:p w:rsidR="0016375F" w:rsidRDefault="0016375F" w:rsidP="0016375F">
      <w:pPr>
        <w:pStyle w:val="Style6"/>
        <w:widowControl/>
        <w:spacing w:line="240" w:lineRule="exact"/>
        <w:jc w:val="both"/>
        <w:rPr>
          <w:b/>
          <w:sz w:val="28"/>
          <w:szCs w:val="28"/>
        </w:rPr>
      </w:pPr>
    </w:p>
    <w:p w:rsidR="0016375F" w:rsidRDefault="0016375F" w:rsidP="0016375F">
      <w:pPr>
        <w:pStyle w:val="Style6"/>
        <w:widowControl/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Глава городского поселения</w:t>
      </w:r>
    </w:p>
    <w:p w:rsidR="0016375F" w:rsidRDefault="0016375F" w:rsidP="0016375F">
      <w:pPr>
        <w:pStyle w:val="Style6"/>
        <w:widowControl/>
        <w:spacing w:line="240" w:lineRule="exact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Новосемейкино                                                                В.И.Лопатин</w:t>
      </w:r>
    </w:p>
    <w:p w:rsidR="0016375F" w:rsidRDefault="0016375F" w:rsidP="0016375F">
      <w:pPr>
        <w:pStyle w:val="Style12"/>
        <w:widowControl/>
        <w:spacing w:line="240" w:lineRule="exact"/>
        <w:jc w:val="both"/>
        <w:rPr>
          <w:sz w:val="28"/>
          <w:szCs w:val="28"/>
        </w:rPr>
      </w:pPr>
    </w:p>
    <w:p w:rsidR="0016375F" w:rsidRDefault="0016375F" w:rsidP="0016375F">
      <w:pPr>
        <w:spacing w:after="0"/>
        <w:rPr>
          <w:sz w:val="28"/>
          <w:szCs w:val="28"/>
        </w:rPr>
      </w:pPr>
    </w:p>
    <w:p w:rsidR="0016375F" w:rsidRDefault="0016375F" w:rsidP="0016375F">
      <w:pPr>
        <w:spacing w:after="0"/>
        <w:rPr>
          <w:sz w:val="28"/>
          <w:szCs w:val="28"/>
        </w:rPr>
      </w:pPr>
    </w:p>
    <w:p w:rsidR="0016375F" w:rsidRDefault="0016375F" w:rsidP="0016375F">
      <w:pPr>
        <w:spacing w:after="0"/>
        <w:rPr>
          <w:sz w:val="28"/>
          <w:szCs w:val="28"/>
        </w:rPr>
      </w:pPr>
    </w:p>
    <w:p w:rsidR="0016375F" w:rsidRDefault="0016375F" w:rsidP="0016375F">
      <w:pPr>
        <w:spacing w:after="0"/>
        <w:rPr>
          <w:sz w:val="28"/>
          <w:szCs w:val="28"/>
        </w:rPr>
      </w:pPr>
    </w:p>
    <w:p w:rsidR="0016375F" w:rsidRDefault="0016375F" w:rsidP="0016375F">
      <w:pPr>
        <w:spacing w:after="0"/>
        <w:rPr>
          <w:sz w:val="28"/>
          <w:szCs w:val="28"/>
        </w:rPr>
      </w:pPr>
    </w:p>
    <w:p w:rsidR="0016375F" w:rsidRDefault="0016375F" w:rsidP="0016375F">
      <w:pPr>
        <w:spacing w:after="0"/>
        <w:rPr>
          <w:sz w:val="28"/>
          <w:szCs w:val="28"/>
        </w:rPr>
      </w:pPr>
    </w:p>
    <w:p w:rsidR="0016375F" w:rsidRDefault="0016375F" w:rsidP="0016375F">
      <w:pPr>
        <w:spacing w:after="0"/>
        <w:rPr>
          <w:sz w:val="28"/>
          <w:szCs w:val="28"/>
        </w:rPr>
      </w:pPr>
    </w:p>
    <w:p w:rsidR="0016375F" w:rsidRDefault="0016375F" w:rsidP="0016375F">
      <w:pPr>
        <w:spacing w:after="0"/>
        <w:rPr>
          <w:sz w:val="28"/>
          <w:szCs w:val="28"/>
        </w:rPr>
      </w:pPr>
    </w:p>
    <w:p w:rsidR="0016375F" w:rsidRDefault="0016375F" w:rsidP="0016375F">
      <w:pPr>
        <w:spacing w:after="0"/>
        <w:rPr>
          <w:sz w:val="28"/>
          <w:szCs w:val="28"/>
        </w:rPr>
      </w:pPr>
    </w:p>
    <w:p w:rsidR="0016375F" w:rsidRDefault="0016375F" w:rsidP="0016375F">
      <w:pPr>
        <w:spacing w:after="0"/>
        <w:rPr>
          <w:sz w:val="28"/>
          <w:szCs w:val="28"/>
        </w:rPr>
      </w:pPr>
    </w:p>
    <w:p w:rsidR="009837B2" w:rsidRDefault="0016375F" w:rsidP="0016375F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исп</w:t>
      </w:r>
      <w:proofErr w:type="gramStart"/>
      <w:r>
        <w:rPr>
          <w:rFonts w:asciiTheme="majorHAnsi" w:hAnsiTheme="majorHAnsi"/>
          <w:sz w:val="24"/>
          <w:szCs w:val="24"/>
        </w:rPr>
        <w:t>.Б</w:t>
      </w:r>
      <w:proofErr w:type="gramEnd"/>
      <w:r>
        <w:rPr>
          <w:rFonts w:asciiTheme="majorHAnsi" w:hAnsiTheme="majorHAnsi"/>
          <w:sz w:val="24"/>
          <w:szCs w:val="24"/>
        </w:rPr>
        <w:t>рюханова Н.А., 2258945</w:t>
      </w:r>
    </w:p>
    <w:p w:rsidR="009837B2" w:rsidRDefault="009837B2" w:rsidP="0016375F">
      <w:pPr>
        <w:rPr>
          <w:rFonts w:asciiTheme="majorHAnsi" w:hAnsiTheme="majorHAnsi"/>
          <w:sz w:val="24"/>
          <w:szCs w:val="24"/>
        </w:rPr>
      </w:pPr>
    </w:p>
    <w:p w:rsidR="009837B2" w:rsidRDefault="009837B2" w:rsidP="0016375F">
      <w:pPr>
        <w:rPr>
          <w:rFonts w:asciiTheme="majorHAnsi" w:hAnsiTheme="majorHAnsi"/>
          <w:sz w:val="24"/>
          <w:szCs w:val="24"/>
        </w:rPr>
      </w:pPr>
    </w:p>
    <w:p w:rsidR="009837B2" w:rsidRDefault="009837B2" w:rsidP="0016375F">
      <w:pPr>
        <w:rPr>
          <w:rFonts w:asciiTheme="majorHAnsi" w:hAnsiTheme="majorHAnsi"/>
          <w:sz w:val="24"/>
          <w:szCs w:val="24"/>
        </w:rPr>
      </w:pPr>
    </w:p>
    <w:p w:rsidR="009837B2" w:rsidRDefault="009837B2" w:rsidP="0016375F">
      <w:pPr>
        <w:sectPr w:rsidR="009837B2" w:rsidSect="001309C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5417" w:type="dxa"/>
        <w:jc w:val="center"/>
        <w:tblLook w:val="00A0"/>
      </w:tblPr>
      <w:tblGrid>
        <w:gridCol w:w="10173"/>
        <w:gridCol w:w="5244"/>
      </w:tblGrid>
      <w:tr w:rsidR="009837B2" w:rsidRPr="009837B2" w:rsidTr="00EF638F">
        <w:trPr>
          <w:jc w:val="center"/>
        </w:trPr>
        <w:tc>
          <w:tcPr>
            <w:tcW w:w="10173" w:type="dxa"/>
          </w:tcPr>
          <w:p w:rsidR="009837B2" w:rsidRPr="009837B2" w:rsidRDefault="009837B2" w:rsidP="00EF63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hideMark/>
          </w:tcPr>
          <w:p w:rsidR="009837B2" w:rsidRPr="009837B2" w:rsidRDefault="009837B2" w:rsidP="00EF63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37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УТВЕРЖДЕН</w:t>
            </w:r>
          </w:p>
          <w:p w:rsidR="009837B2" w:rsidRPr="009837B2" w:rsidRDefault="009837B2" w:rsidP="00EF63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37B2">
              <w:rPr>
                <w:rFonts w:ascii="Times New Roman" w:hAnsi="Times New Roman" w:cs="Times New Roman"/>
                <w:b/>
                <w:sz w:val="24"/>
                <w:szCs w:val="24"/>
              </w:rPr>
              <w:t>постановлением администрации</w:t>
            </w:r>
          </w:p>
          <w:p w:rsidR="009837B2" w:rsidRPr="009837B2" w:rsidRDefault="009837B2" w:rsidP="00EF63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городского поселения Новосемейкино </w:t>
            </w:r>
            <w:r w:rsidRPr="009837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муниципального района </w:t>
            </w:r>
            <w:proofErr w:type="gramStart"/>
            <w:r w:rsidRPr="009837B2">
              <w:rPr>
                <w:rFonts w:ascii="Times New Roman" w:hAnsi="Times New Roman" w:cs="Times New Roman"/>
                <w:b/>
                <w:sz w:val="24"/>
                <w:szCs w:val="24"/>
              </w:rPr>
              <w:t>Красноярский</w:t>
            </w:r>
            <w:proofErr w:type="gramEnd"/>
          </w:p>
          <w:p w:rsidR="009837B2" w:rsidRPr="009837B2" w:rsidRDefault="009837B2" w:rsidP="00EF63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37B2">
              <w:rPr>
                <w:rFonts w:ascii="Times New Roman" w:hAnsi="Times New Roman" w:cs="Times New Roman"/>
                <w:b/>
                <w:sz w:val="24"/>
                <w:szCs w:val="24"/>
              </w:rPr>
              <w:t>Самарской области</w:t>
            </w:r>
          </w:p>
          <w:p w:rsidR="009837B2" w:rsidRPr="009837B2" w:rsidRDefault="009837B2" w:rsidP="00B97B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37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7E7C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 октября 2013 </w:t>
            </w:r>
            <w:r w:rsidRPr="009837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 </w:t>
            </w:r>
            <w:r w:rsidR="007E7C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</w:t>
            </w:r>
            <w:r w:rsidR="00B97B4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</w:tbl>
    <w:p w:rsidR="009837B2" w:rsidRPr="009837B2" w:rsidRDefault="009837B2" w:rsidP="009837B2">
      <w:pPr>
        <w:ind w:right="-28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837B2">
        <w:rPr>
          <w:rFonts w:ascii="Times New Roman" w:hAnsi="Times New Roman" w:cs="Times New Roman"/>
          <w:b/>
          <w:sz w:val="24"/>
          <w:szCs w:val="24"/>
        </w:rPr>
        <w:t xml:space="preserve">РЕЕСТР </w:t>
      </w:r>
    </w:p>
    <w:p w:rsidR="009837B2" w:rsidRPr="009837B2" w:rsidRDefault="009837B2" w:rsidP="009837B2">
      <w:pPr>
        <w:ind w:right="-28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837B2">
        <w:rPr>
          <w:rFonts w:ascii="Times New Roman" w:hAnsi="Times New Roman" w:cs="Times New Roman"/>
          <w:b/>
          <w:sz w:val="24"/>
          <w:szCs w:val="24"/>
        </w:rPr>
        <w:t xml:space="preserve">муниципальных услуг предоставляемых администрацией </w:t>
      </w:r>
      <w:r w:rsidR="007E7C57">
        <w:rPr>
          <w:rFonts w:ascii="Times New Roman" w:hAnsi="Times New Roman" w:cs="Times New Roman"/>
          <w:b/>
          <w:sz w:val="24"/>
          <w:szCs w:val="24"/>
        </w:rPr>
        <w:t>городского поселения Новосемейкино</w:t>
      </w:r>
    </w:p>
    <w:p w:rsidR="009837B2" w:rsidRPr="009837B2" w:rsidRDefault="009837B2" w:rsidP="009837B2">
      <w:pPr>
        <w:ind w:right="-28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837B2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 </w:t>
      </w:r>
      <w:proofErr w:type="gramStart"/>
      <w:r w:rsidRPr="009837B2">
        <w:rPr>
          <w:rFonts w:ascii="Times New Roman" w:hAnsi="Times New Roman" w:cs="Times New Roman"/>
          <w:b/>
          <w:sz w:val="24"/>
          <w:szCs w:val="24"/>
        </w:rPr>
        <w:t>Красноярский</w:t>
      </w:r>
      <w:proofErr w:type="gramEnd"/>
    </w:p>
    <w:p w:rsidR="009837B2" w:rsidRPr="009837B2" w:rsidRDefault="009837B2" w:rsidP="009837B2">
      <w:pPr>
        <w:ind w:right="-31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16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auto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7"/>
        <w:gridCol w:w="851"/>
        <w:gridCol w:w="3402"/>
        <w:gridCol w:w="4111"/>
        <w:gridCol w:w="2551"/>
        <w:gridCol w:w="1701"/>
        <w:gridCol w:w="1982"/>
      </w:tblGrid>
      <w:tr w:rsidR="009837B2" w:rsidRPr="009837B2" w:rsidTr="00EF638F">
        <w:trPr>
          <w:cantSplit/>
          <w:trHeight w:val="113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37B2" w:rsidRPr="007E7C57" w:rsidRDefault="009837B2" w:rsidP="00EF638F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E7C5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№</w:t>
            </w:r>
          </w:p>
          <w:p w:rsidR="009837B2" w:rsidRPr="007E7C57" w:rsidRDefault="009837B2" w:rsidP="00EF638F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proofErr w:type="gramStart"/>
            <w:r w:rsidRPr="007E7C5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</w:t>
            </w:r>
            <w:proofErr w:type="spellEnd"/>
            <w:proofErr w:type="gramEnd"/>
            <w:r w:rsidRPr="007E7C5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/</w:t>
            </w:r>
            <w:proofErr w:type="spellStart"/>
            <w:r w:rsidRPr="007E7C5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37B2" w:rsidRPr="007E7C57" w:rsidRDefault="009837B2" w:rsidP="00EF638F">
            <w:pPr>
              <w:suppressLineNumbers/>
              <w:suppressAutoHyphens/>
              <w:ind w:left="-108" w:right="-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proofErr w:type="gramStart"/>
            <w:r w:rsidRPr="007E7C5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Реест-ровый</w:t>
            </w:r>
            <w:proofErr w:type="spellEnd"/>
            <w:proofErr w:type="gramEnd"/>
            <w:r w:rsidRPr="007E7C5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номер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37B2" w:rsidRPr="007E7C57" w:rsidRDefault="009837B2" w:rsidP="00EF638F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E7C5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Наименование </w:t>
            </w:r>
          </w:p>
          <w:p w:rsidR="009837B2" w:rsidRPr="007E7C57" w:rsidRDefault="009837B2" w:rsidP="00EF638F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E7C5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муниципальной услуги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37B2" w:rsidRPr="007E7C57" w:rsidRDefault="009837B2" w:rsidP="00EF638F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E7C5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Нормативный правовой акт, регламентирующий предоставление муниципальной услуги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37B2" w:rsidRPr="007E7C57" w:rsidRDefault="009837B2" w:rsidP="00EF638F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E7C5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Наименование</w:t>
            </w:r>
          </w:p>
          <w:p w:rsidR="009837B2" w:rsidRPr="007E7C57" w:rsidRDefault="009837B2" w:rsidP="00EF638F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E7C5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органа местного самоуправления и (или) подведомственной организации, </w:t>
            </w:r>
            <w:proofErr w:type="gramStart"/>
            <w:r w:rsidRPr="007E7C5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предоставляющих</w:t>
            </w:r>
            <w:proofErr w:type="gramEnd"/>
            <w:r w:rsidRPr="007E7C5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муниципальную услугу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37B2" w:rsidRPr="007E7C57" w:rsidRDefault="009837B2" w:rsidP="00EF638F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E7C5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Получатель муниципальной услуги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37B2" w:rsidRPr="007E7C57" w:rsidRDefault="009837B2" w:rsidP="00EF638F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E7C5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Условие</w:t>
            </w:r>
          </w:p>
          <w:p w:rsidR="009837B2" w:rsidRPr="007E7C57" w:rsidRDefault="009837B2" w:rsidP="00EF638F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E7C5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предостав</w:t>
            </w:r>
            <w:r w:rsidRPr="007E7C5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softHyphen/>
              <w:t xml:space="preserve">ления </w:t>
            </w:r>
            <w:proofErr w:type="gramStart"/>
            <w:r w:rsidRPr="007E7C5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муниципальной</w:t>
            </w:r>
            <w:proofErr w:type="gramEnd"/>
          </w:p>
          <w:p w:rsidR="009837B2" w:rsidRPr="007E7C57" w:rsidRDefault="009837B2" w:rsidP="00EF638F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E7C5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услуги</w:t>
            </w:r>
          </w:p>
        </w:tc>
      </w:tr>
      <w:tr w:rsidR="009837B2" w:rsidRPr="009837B2" w:rsidTr="00EF638F">
        <w:trPr>
          <w:trHeight w:val="306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113" w:type="dxa"/>
              <w:right w:w="108" w:type="dxa"/>
            </w:tcMar>
            <w:vAlign w:val="center"/>
            <w:hideMark/>
          </w:tcPr>
          <w:p w:rsidR="009837B2" w:rsidRPr="007E7C57" w:rsidRDefault="009837B2" w:rsidP="00EF638F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E7C5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113" w:type="dxa"/>
              <w:right w:w="108" w:type="dxa"/>
            </w:tcMar>
            <w:vAlign w:val="center"/>
            <w:hideMark/>
          </w:tcPr>
          <w:p w:rsidR="009837B2" w:rsidRPr="007E7C57" w:rsidRDefault="009837B2" w:rsidP="00EF638F">
            <w:pPr>
              <w:suppressLineNumbers/>
              <w:suppressAutoHyphens/>
              <w:ind w:left="-97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E7C5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113" w:type="dxa"/>
              <w:right w:w="108" w:type="dxa"/>
            </w:tcMar>
            <w:vAlign w:val="center"/>
            <w:hideMark/>
          </w:tcPr>
          <w:p w:rsidR="009837B2" w:rsidRPr="007E7C57" w:rsidRDefault="009837B2" w:rsidP="00EF638F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E7C5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113" w:type="dxa"/>
              <w:right w:w="108" w:type="dxa"/>
            </w:tcMar>
            <w:vAlign w:val="center"/>
            <w:hideMark/>
          </w:tcPr>
          <w:p w:rsidR="009837B2" w:rsidRPr="007E7C57" w:rsidRDefault="009837B2" w:rsidP="00EF638F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E7C5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113" w:type="dxa"/>
              <w:right w:w="108" w:type="dxa"/>
            </w:tcMar>
            <w:vAlign w:val="center"/>
            <w:hideMark/>
          </w:tcPr>
          <w:p w:rsidR="009837B2" w:rsidRPr="007E7C57" w:rsidRDefault="009837B2" w:rsidP="00EF638F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E7C5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113" w:type="dxa"/>
              <w:right w:w="108" w:type="dxa"/>
            </w:tcMar>
            <w:vAlign w:val="center"/>
            <w:hideMark/>
          </w:tcPr>
          <w:p w:rsidR="009837B2" w:rsidRPr="007E7C57" w:rsidRDefault="009837B2" w:rsidP="00EF638F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E7C5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113" w:type="dxa"/>
              <w:right w:w="108" w:type="dxa"/>
            </w:tcMar>
            <w:vAlign w:val="center"/>
            <w:hideMark/>
          </w:tcPr>
          <w:p w:rsidR="009837B2" w:rsidRPr="007E7C57" w:rsidRDefault="009837B2" w:rsidP="00EF638F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E7C5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</w:tr>
      <w:tr w:rsidR="009837B2" w:rsidRPr="009837B2" w:rsidTr="00EF63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113" w:type="dxa"/>
              <w:right w:w="108" w:type="dxa"/>
            </w:tcMar>
          </w:tcPr>
          <w:p w:rsidR="009837B2" w:rsidRPr="007E7C57" w:rsidRDefault="009837B2" w:rsidP="00EF638F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E7C5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113" w:type="dxa"/>
              <w:right w:w="108" w:type="dxa"/>
            </w:tcMar>
          </w:tcPr>
          <w:p w:rsidR="009837B2" w:rsidRPr="007E7C57" w:rsidRDefault="009837B2" w:rsidP="00EF638F">
            <w:pPr>
              <w:suppressLineNumbers/>
              <w:suppressAutoHyphens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E7C5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113" w:type="dxa"/>
              <w:right w:w="108" w:type="dxa"/>
            </w:tcMar>
            <w:hideMark/>
          </w:tcPr>
          <w:p w:rsidR="009837B2" w:rsidRPr="007E7C57" w:rsidRDefault="009837B2" w:rsidP="00EF638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7C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Оформление справок (о составе  семьи, с места жительства умершего, о проживании, о </w:t>
            </w:r>
            <w:r w:rsidRPr="007E7C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принадлежности земельного участка, жилого помещения, справка   на субсидии)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113" w:type="dxa"/>
              <w:right w:w="108" w:type="dxa"/>
            </w:tcMar>
          </w:tcPr>
          <w:p w:rsidR="009837B2" w:rsidRPr="007E7C57" w:rsidRDefault="009837B2" w:rsidP="00EF6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C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Федеральный  закон  № 131-ФЗ от 06.10.2003 г. «Об общих принципах организации местного самоуправления в Российской </w:t>
            </w:r>
            <w:r w:rsidRPr="007E7C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Федерации»</w:t>
            </w:r>
          </w:p>
          <w:p w:rsidR="009837B2" w:rsidRPr="007E7C57" w:rsidRDefault="009837B2" w:rsidP="00EF6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C57">
              <w:rPr>
                <w:rFonts w:ascii="Times New Roman" w:hAnsi="Times New Roman" w:cs="Times New Roman"/>
                <w:sz w:val="24"/>
                <w:szCs w:val="24"/>
              </w:rPr>
              <w:t xml:space="preserve">- Гражданский кодекс Российской Федерации, </w:t>
            </w:r>
            <w:r w:rsidRPr="007E7C57">
              <w:rPr>
                <w:rFonts w:ascii="Times New Roman" w:hAnsi="Times New Roman" w:cs="Times New Roman"/>
                <w:sz w:val="24"/>
                <w:szCs w:val="24"/>
              </w:rPr>
              <w:br/>
              <w:t>- Жилищный кодекс Российской Федерации</w:t>
            </w:r>
          </w:p>
          <w:p w:rsidR="009837B2" w:rsidRPr="007E7C57" w:rsidRDefault="009837B2" w:rsidP="00EF63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113" w:type="dxa"/>
              <w:right w:w="108" w:type="dxa"/>
            </w:tcMar>
            <w:hideMark/>
          </w:tcPr>
          <w:p w:rsidR="009837B2" w:rsidRPr="007E7C57" w:rsidRDefault="009837B2" w:rsidP="00EF63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7C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</w:t>
            </w:r>
            <w:r w:rsidR="007E7C57" w:rsidRPr="007E7C5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 Новосемейкино</w:t>
            </w:r>
          </w:p>
          <w:p w:rsidR="009837B2" w:rsidRPr="007E7C57" w:rsidRDefault="009837B2" w:rsidP="00EF63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113" w:type="dxa"/>
              <w:right w:w="108" w:type="dxa"/>
            </w:tcMar>
            <w:hideMark/>
          </w:tcPr>
          <w:p w:rsidR="009837B2" w:rsidRPr="007E7C57" w:rsidRDefault="009837B2" w:rsidP="00EF63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7C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Физические и юридические лица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113" w:type="dxa"/>
              <w:right w:w="108" w:type="dxa"/>
            </w:tcMar>
            <w:hideMark/>
          </w:tcPr>
          <w:p w:rsidR="009837B2" w:rsidRPr="007E7C57" w:rsidRDefault="009837B2" w:rsidP="00EF63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7C57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9837B2" w:rsidRPr="009837B2" w:rsidTr="00EF63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113" w:type="dxa"/>
              <w:right w:w="108" w:type="dxa"/>
            </w:tcMar>
          </w:tcPr>
          <w:p w:rsidR="009837B2" w:rsidRPr="007E7C57" w:rsidRDefault="009837B2" w:rsidP="00EF638F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E7C5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113" w:type="dxa"/>
              <w:right w:w="108" w:type="dxa"/>
            </w:tcMar>
          </w:tcPr>
          <w:p w:rsidR="009837B2" w:rsidRPr="007E7C57" w:rsidRDefault="009837B2" w:rsidP="00EF638F">
            <w:pPr>
              <w:suppressLineNumbers/>
              <w:suppressAutoHyphens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E7C5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113" w:type="dxa"/>
              <w:right w:w="108" w:type="dxa"/>
            </w:tcMar>
            <w:hideMark/>
          </w:tcPr>
          <w:p w:rsidR="009837B2" w:rsidRPr="007E7C57" w:rsidRDefault="009837B2" w:rsidP="00EF6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C57">
              <w:rPr>
                <w:rFonts w:ascii="Times New Roman" w:hAnsi="Times New Roman" w:cs="Times New Roman"/>
                <w:sz w:val="24"/>
                <w:szCs w:val="24"/>
              </w:rPr>
              <w:t xml:space="preserve">Выдача выписок из </w:t>
            </w:r>
            <w:proofErr w:type="spellStart"/>
            <w:r w:rsidRPr="007E7C57">
              <w:rPr>
                <w:rFonts w:ascii="Times New Roman" w:hAnsi="Times New Roman" w:cs="Times New Roman"/>
                <w:sz w:val="24"/>
                <w:szCs w:val="24"/>
              </w:rPr>
              <w:t>похозяйственных</w:t>
            </w:r>
            <w:proofErr w:type="spellEnd"/>
            <w:r w:rsidRPr="007E7C57">
              <w:rPr>
                <w:rFonts w:ascii="Times New Roman" w:hAnsi="Times New Roman" w:cs="Times New Roman"/>
                <w:sz w:val="24"/>
                <w:szCs w:val="24"/>
              </w:rPr>
              <w:t xml:space="preserve"> книг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113" w:type="dxa"/>
              <w:right w:w="108" w:type="dxa"/>
            </w:tcMar>
          </w:tcPr>
          <w:p w:rsidR="009837B2" w:rsidRPr="007E7C57" w:rsidRDefault="009837B2" w:rsidP="00EF63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7C57">
              <w:rPr>
                <w:rFonts w:ascii="Times New Roman" w:hAnsi="Times New Roman" w:cs="Times New Roman"/>
                <w:sz w:val="24"/>
                <w:szCs w:val="24"/>
              </w:rPr>
              <w:t>Жилищный кодекс Российской Федерации</w:t>
            </w:r>
          </w:p>
          <w:p w:rsidR="009837B2" w:rsidRPr="007E7C57" w:rsidRDefault="009837B2" w:rsidP="00EF63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7C57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07.07.2003 N 112-ФЗ  (ред. от 30.12.2008)</w:t>
            </w:r>
            <w:r w:rsidRPr="007E7C57">
              <w:rPr>
                <w:rFonts w:ascii="Times New Roman" w:hAnsi="Times New Roman" w:cs="Times New Roman"/>
                <w:sz w:val="24"/>
                <w:szCs w:val="24"/>
              </w:rPr>
              <w:br/>
              <w:t>"О личном подсобном хозяйстве"</w:t>
            </w:r>
          </w:p>
          <w:p w:rsidR="009837B2" w:rsidRPr="007E7C57" w:rsidRDefault="009837B2" w:rsidP="00EF63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7C57">
              <w:rPr>
                <w:rFonts w:ascii="Times New Roman" w:hAnsi="Times New Roman" w:cs="Times New Roman"/>
                <w:sz w:val="24"/>
                <w:szCs w:val="24"/>
              </w:rPr>
              <w:t xml:space="preserve">Приказ Федеральной службы государственной регистрации, кадастра и картографии от 07.03.2012 N </w:t>
            </w:r>
            <w:proofErr w:type="gramStart"/>
            <w:r w:rsidRPr="007E7C5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E7C57">
              <w:rPr>
                <w:rFonts w:ascii="Times New Roman" w:hAnsi="Times New Roman" w:cs="Times New Roman"/>
                <w:sz w:val="24"/>
                <w:szCs w:val="24"/>
              </w:rPr>
              <w:t xml:space="preserve">/103 "Об утверждении формы выписки из </w:t>
            </w:r>
            <w:proofErr w:type="spellStart"/>
            <w:r w:rsidRPr="007E7C57">
              <w:rPr>
                <w:rFonts w:ascii="Times New Roman" w:hAnsi="Times New Roman" w:cs="Times New Roman"/>
                <w:sz w:val="24"/>
                <w:szCs w:val="24"/>
              </w:rPr>
              <w:t>похозяйственной</w:t>
            </w:r>
            <w:proofErr w:type="spellEnd"/>
            <w:r w:rsidRPr="007E7C57">
              <w:rPr>
                <w:rFonts w:ascii="Times New Roman" w:hAnsi="Times New Roman" w:cs="Times New Roman"/>
                <w:sz w:val="24"/>
                <w:szCs w:val="24"/>
              </w:rPr>
              <w:t xml:space="preserve"> книги о наличии у гражданина права на земельный участок"</w:t>
            </w:r>
          </w:p>
          <w:p w:rsidR="009837B2" w:rsidRPr="007E7C57" w:rsidRDefault="009837B2" w:rsidP="00EF63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7C57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09.02.2009 N 8-ФЗ</w:t>
            </w:r>
            <w:r w:rsidRPr="007E7C57">
              <w:rPr>
                <w:rFonts w:ascii="Times New Roman" w:hAnsi="Times New Roman" w:cs="Times New Roman"/>
                <w:sz w:val="24"/>
                <w:szCs w:val="24"/>
              </w:rPr>
              <w:br/>
              <w:t>"Об обеспечении доступа к информации о деятельности государственных органов и органов местного самоуправления"</w:t>
            </w:r>
          </w:p>
          <w:p w:rsidR="009837B2" w:rsidRPr="007E7C57" w:rsidRDefault="009837B2" w:rsidP="00EF638F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FF66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113" w:type="dxa"/>
              <w:right w:w="108" w:type="dxa"/>
            </w:tcMar>
            <w:hideMark/>
          </w:tcPr>
          <w:p w:rsidR="007E7C57" w:rsidRPr="007E7C57" w:rsidRDefault="007E7C57" w:rsidP="007E7C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7C57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поселения Новосемейкино</w:t>
            </w:r>
          </w:p>
          <w:p w:rsidR="009837B2" w:rsidRPr="007E7C57" w:rsidRDefault="009837B2" w:rsidP="00EF63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113" w:type="dxa"/>
              <w:right w:w="108" w:type="dxa"/>
            </w:tcMar>
            <w:hideMark/>
          </w:tcPr>
          <w:p w:rsidR="009837B2" w:rsidRPr="007E7C57" w:rsidRDefault="009837B2" w:rsidP="00EF63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7C57">
              <w:rPr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113" w:type="dxa"/>
              <w:right w:w="108" w:type="dxa"/>
            </w:tcMar>
            <w:hideMark/>
          </w:tcPr>
          <w:p w:rsidR="009837B2" w:rsidRPr="007E7C57" w:rsidRDefault="009837B2" w:rsidP="00EF63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7C57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9837B2" w:rsidRPr="009837B2" w:rsidTr="00EF63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113" w:type="dxa"/>
              <w:right w:w="108" w:type="dxa"/>
            </w:tcMar>
          </w:tcPr>
          <w:p w:rsidR="009837B2" w:rsidRPr="007E7C57" w:rsidRDefault="009837B2" w:rsidP="00EF638F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E7C5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113" w:type="dxa"/>
              <w:right w:w="108" w:type="dxa"/>
            </w:tcMar>
          </w:tcPr>
          <w:p w:rsidR="009837B2" w:rsidRPr="007E7C57" w:rsidRDefault="009837B2" w:rsidP="00EF638F">
            <w:pPr>
              <w:suppressLineNumbers/>
              <w:suppressAutoHyphens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E7C5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113" w:type="dxa"/>
              <w:right w:w="108" w:type="dxa"/>
            </w:tcMar>
            <w:hideMark/>
          </w:tcPr>
          <w:p w:rsidR="009837B2" w:rsidRPr="007E7C57" w:rsidRDefault="009837B2" w:rsidP="00EF63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7C57">
              <w:rPr>
                <w:rFonts w:ascii="Times New Roman" w:hAnsi="Times New Roman" w:cs="Times New Roman"/>
                <w:sz w:val="24"/>
                <w:szCs w:val="24"/>
              </w:rPr>
              <w:t>Присвоение, изменение, аннулирование и регистрация адресов объектов недвижимости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113" w:type="dxa"/>
              <w:right w:w="108" w:type="dxa"/>
            </w:tcMar>
          </w:tcPr>
          <w:p w:rsidR="009837B2" w:rsidRPr="007E7C57" w:rsidRDefault="009837B2" w:rsidP="00EF6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C57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06.10.2003 № 131 – ФЗ «Об общих принципах организации местного самоуправления в Российской Федерации»;</w:t>
            </w:r>
          </w:p>
          <w:p w:rsidR="009837B2" w:rsidRPr="007E7C57" w:rsidRDefault="009837B2" w:rsidP="00EF6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C57">
              <w:rPr>
                <w:rFonts w:ascii="Times New Roman" w:hAnsi="Times New Roman" w:cs="Times New Roman"/>
                <w:sz w:val="24"/>
                <w:szCs w:val="24"/>
              </w:rPr>
              <w:t>Земельный кодекс РФ;</w:t>
            </w:r>
          </w:p>
          <w:p w:rsidR="009837B2" w:rsidRPr="007E7C57" w:rsidRDefault="009837B2" w:rsidP="00EF6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C57">
              <w:rPr>
                <w:rFonts w:ascii="Times New Roman" w:hAnsi="Times New Roman" w:cs="Times New Roman"/>
                <w:sz w:val="24"/>
                <w:szCs w:val="24"/>
              </w:rPr>
              <w:t>Закон Самарской области от 11.03.2005г.  № 94-ГД «О земле»;</w:t>
            </w:r>
          </w:p>
          <w:p w:rsidR="009837B2" w:rsidRPr="007E7C57" w:rsidRDefault="009837B2" w:rsidP="00EF63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113" w:type="dxa"/>
              <w:right w:w="108" w:type="dxa"/>
            </w:tcMar>
            <w:hideMark/>
          </w:tcPr>
          <w:p w:rsidR="007E7C57" w:rsidRPr="007E7C57" w:rsidRDefault="007E7C57" w:rsidP="007E7C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7C57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поселения Новосемейкино</w:t>
            </w:r>
          </w:p>
          <w:p w:rsidR="009837B2" w:rsidRPr="007E7C57" w:rsidRDefault="009837B2" w:rsidP="00EF63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113" w:type="dxa"/>
              <w:right w:w="108" w:type="dxa"/>
            </w:tcMar>
            <w:hideMark/>
          </w:tcPr>
          <w:p w:rsidR="009837B2" w:rsidRPr="007E7C57" w:rsidRDefault="009837B2" w:rsidP="00EF63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7C57">
              <w:rPr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113" w:type="dxa"/>
              <w:right w:w="108" w:type="dxa"/>
            </w:tcMar>
            <w:hideMark/>
          </w:tcPr>
          <w:p w:rsidR="009837B2" w:rsidRPr="007E7C57" w:rsidRDefault="009837B2" w:rsidP="00EF63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7C57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9837B2" w:rsidRPr="009837B2" w:rsidTr="00EF63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113" w:type="dxa"/>
              <w:right w:w="108" w:type="dxa"/>
            </w:tcMar>
          </w:tcPr>
          <w:p w:rsidR="009837B2" w:rsidRPr="007E7C57" w:rsidRDefault="009837B2" w:rsidP="00EF638F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E7C5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113" w:type="dxa"/>
              <w:right w:w="108" w:type="dxa"/>
            </w:tcMar>
          </w:tcPr>
          <w:p w:rsidR="009837B2" w:rsidRPr="007E7C57" w:rsidRDefault="009837B2" w:rsidP="00EF638F">
            <w:pPr>
              <w:suppressLineNumbers/>
              <w:suppressAutoHyphens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E7C5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113" w:type="dxa"/>
              <w:right w:w="108" w:type="dxa"/>
            </w:tcMar>
          </w:tcPr>
          <w:p w:rsidR="009837B2" w:rsidRPr="007E7C57" w:rsidRDefault="009837B2" w:rsidP="00EF63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7C57">
              <w:rPr>
                <w:rFonts w:ascii="Times New Roman" w:hAnsi="Times New Roman" w:cs="Times New Roman"/>
                <w:sz w:val="24"/>
                <w:szCs w:val="24"/>
              </w:rPr>
              <w:t>Выдача разрешений на проведение земляных работ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113" w:type="dxa"/>
              <w:right w:w="108" w:type="dxa"/>
            </w:tcMar>
          </w:tcPr>
          <w:p w:rsidR="009837B2" w:rsidRPr="007E7C57" w:rsidRDefault="009837B2" w:rsidP="00EF63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7C57">
              <w:rPr>
                <w:rFonts w:ascii="Times New Roman" w:hAnsi="Times New Roman" w:cs="Times New Roman"/>
                <w:sz w:val="24"/>
                <w:szCs w:val="24"/>
              </w:rPr>
              <w:t>Земельный кодекс Российской Федерации" от 25.10.2001 N 136-ФЗ</w:t>
            </w:r>
          </w:p>
          <w:p w:rsidR="009837B2" w:rsidRPr="007E7C57" w:rsidRDefault="009837B2" w:rsidP="00EF63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37B2" w:rsidRPr="007E7C57" w:rsidRDefault="009837B2" w:rsidP="00EF63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113" w:type="dxa"/>
              <w:right w:w="108" w:type="dxa"/>
            </w:tcMar>
            <w:hideMark/>
          </w:tcPr>
          <w:p w:rsidR="007E7C57" w:rsidRPr="007E7C57" w:rsidRDefault="007E7C57" w:rsidP="007E7C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7C57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поселения Новосемейкино</w:t>
            </w:r>
          </w:p>
          <w:p w:rsidR="009837B2" w:rsidRPr="007E7C57" w:rsidRDefault="009837B2" w:rsidP="00EF63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113" w:type="dxa"/>
              <w:right w:w="108" w:type="dxa"/>
            </w:tcMar>
            <w:hideMark/>
          </w:tcPr>
          <w:p w:rsidR="009837B2" w:rsidRPr="007E7C57" w:rsidRDefault="009837B2" w:rsidP="00EF63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7C57">
              <w:rPr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113" w:type="dxa"/>
              <w:right w:w="108" w:type="dxa"/>
            </w:tcMar>
            <w:hideMark/>
          </w:tcPr>
          <w:p w:rsidR="009837B2" w:rsidRPr="007E7C57" w:rsidRDefault="009837B2" w:rsidP="00EF63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7C57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9837B2" w:rsidRPr="009837B2" w:rsidTr="00EF63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113" w:type="dxa"/>
              <w:right w:w="108" w:type="dxa"/>
            </w:tcMar>
          </w:tcPr>
          <w:p w:rsidR="009837B2" w:rsidRPr="007E7C57" w:rsidRDefault="009837B2" w:rsidP="00EF638F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E7C5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113" w:type="dxa"/>
              <w:right w:w="108" w:type="dxa"/>
            </w:tcMar>
          </w:tcPr>
          <w:p w:rsidR="009837B2" w:rsidRPr="007E7C57" w:rsidRDefault="009837B2" w:rsidP="00EF638F">
            <w:pPr>
              <w:suppressLineNumbers/>
              <w:suppressAutoHyphens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E7C5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113" w:type="dxa"/>
              <w:right w:w="108" w:type="dxa"/>
            </w:tcMar>
            <w:hideMark/>
          </w:tcPr>
          <w:p w:rsidR="009837B2" w:rsidRPr="007E7C57" w:rsidRDefault="009837B2" w:rsidP="00EF63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7C57">
              <w:rPr>
                <w:rFonts w:ascii="Times New Roman" w:hAnsi="Times New Roman" w:cs="Times New Roman"/>
                <w:sz w:val="24"/>
                <w:szCs w:val="24"/>
              </w:rPr>
              <w:t>Принятие граждан на учет в качестве нуждающихся в жилых помещениях муниципального жилищного  фонда, предоставляемых по договорам социального найма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113" w:type="dxa"/>
              <w:right w:w="108" w:type="dxa"/>
            </w:tcMar>
          </w:tcPr>
          <w:p w:rsidR="009837B2" w:rsidRPr="007E7C57" w:rsidRDefault="009837B2" w:rsidP="00EF6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C57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06.10.2003 № 131 – ФЗ «Об общих принципах организации местного самоуправления в Российской Федерации»;</w:t>
            </w:r>
          </w:p>
          <w:p w:rsidR="009837B2" w:rsidRPr="007E7C57" w:rsidRDefault="009837B2" w:rsidP="00EF6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C57">
              <w:rPr>
                <w:rFonts w:ascii="Times New Roman" w:hAnsi="Times New Roman" w:cs="Times New Roman"/>
                <w:sz w:val="24"/>
                <w:szCs w:val="24"/>
              </w:rPr>
              <w:t>Жилищный кодекс РФ;</w:t>
            </w:r>
          </w:p>
          <w:p w:rsidR="009837B2" w:rsidRPr="007E7C57" w:rsidRDefault="009837B2" w:rsidP="00EF6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C57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Главы муниципального района Красноярский Самарской области №28-СП от 26.04.2006г. «О порядке ведения учета граждан в качестве </w:t>
            </w:r>
            <w:r w:rsidRPr="007E7C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нуждающихся в жилых помещениях, представляемых по договорам социального найма, и по предоставлению таким гражданам жилых помещений по договору социального найма»</w:t>
            </w:r>
          </w:p>
          <w:p w:rsidR="009837B2" w:rsidRPr="007E7C57" w:rsidRDefault="009837B2" w:rsidP="00EF63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113" w:type="dxa"/>
              <w:right w:w="108" w:type="dxa"/>
            </w:tcMar>
            <w:hideMark/>
          </w:tcPr>
          <w:p w:rsidR="007E7C57" w:rsidRPr="007E7C57" w:rsidRDefault="007E7C57" w:rsidP="007E7C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7C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городского поселения Новосемейкино</w:t>
            </w:r>
          </w:p>
          <w:p w:rsidR="009837B2" w:rsidRPr="007E7C57" w:rsidRDefault="009837B2" w:rsidP="00EF63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113" w:type="dxa"/>
              <w:right w:w="108" w:type="dxa"/>
            </w:tcMar>
            <w:hideMark/>
          </w:tcPr>
          <w:p w:rsidR="009837B2" w:rsidRPr="007E7C57" w:rsidRDefault="009837B2" w:rsidP="00EF63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7C57">
              <w:rPr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113" w:type="dxa"/>
              <w:right w:w="108" w:type="dxa"/>
            </w:tcMar>
            <w:hideMark/>
          </w:tcPr>
          <w:p w:rsidR="009837B2" w:rsidRPr="007E7C57" w:rsidRDefault="009837B2" w:rsidP="00EF63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7C57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9837B2" w:rsidRPr="009837B2" w:rsidTr="00EF638F">
        <w:trPr>
          <w:trHeight w:val="23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113" w:type="dxa"/>
              <w:right w:w="108" w:type="dxa"/>
            </w:tcMar>
          </w:tcPr>
          <w:p w:rsidR="009837B2" w:rsidRPr="007E7C57" w:rsidRDefault="009837B2" w:rsidP="00EF638F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E7C5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113" w:type="dxa"/>
              <w:right w:w="108" w:type="dxa"/>
            </w:tcMar>
          </w:tcPr>
          <w:p w:rsidR="009837B2" w:rsidRPr="007E7C57" w:rsidRDefault="009837B2" w:rsidP="00EF638F">
            <w:pPr>
              <w:suppressLineNumbers/>
              <w:suppressAutoHyphens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E7C5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113" w:type="dxa"/>
              <w:right w:w="108" w:type="dxa"/>
            </w:tcMar>
            <w:hideMark/>
          </w:tcPr>
          <w:p w:rsidR="009837B2" w:rsidRPr="007E7C57" w:rsidRDefault="009837B2" w:rsidP="00EF638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7C57">
              <w:rPr>
                <w:rFonts w:ascii="Times New Roman" w:hAnsi="Times New Roman" w:cs="Times New Roman"/>
                <w:sz w:val="24"/>
                <w:szCs w:val="24"/>
              </w:rPr>
              <w:t>Передача муниципальных помещений муниципального жилищного фонда в собственность гражданам – нанимателям жилых помещений муниципального жилищного фонда по договорам социального найма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113" w:type="dxa"/>
              <w:right w:w="108" w:type="dxa"/>
            </w:tcMar>
            <w:hideMark/>
          </w:tcPr>
          <w:p w:rsidR="009837B2" w:rsidRPr="007E7C57" w:rsidRDefault="009837B2" w:rsidP="00EF63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7C57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06.10.2003 № 131-ФЗ «Об общих принципах организации местного самоуправления в Российской Федерации» пункт 6 части 1 статьи 14;</w:t>
            </w:r>
          </w:p>
          <w:p w:rsidR="009837B2" w:rsidRPr="007E7C57" w:rsidRDefault="009837B2" w:rsidP="00EF63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7C57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29.12.2004 № 188-ФЗ «Жилищный кодекс Российской Федерации» статьи 49, 57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113" w:type="dxa"/>
              <w:right w:w="108" w:type="dxa"/>
            </w:tcMar>
            <w:hideMark/>
          </w:tcPr>
          <w:p w:rsidR="007E7C57" w:rsidRPr="007E7C57" w:rsidRDefault="009837B2" w:rsidP="007E7C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7C57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 w:rsidR="007E7C57" w:rsidRPr="007E7C5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 Новосемейкино</w:t>
            </w:r>
          </w:p>
          <w:p w:rsidR="009837B2" w:rsidRPr="007E7C57" w:rsidRDefault="009837B2" w:rsidP="00EF63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113" w:type="dxa"/>
              <w:right w:w="108" w:type="dxa"/>
            </w:tcMar>
            <w:hideMark/>
          </w:tcPr>
          <w:p w:rsidR="009837B2" w:rsidRPr="007E7C57" w:rsidRDefault="009837B2" w:rsidP="00EF63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7C57">
              <w:rPr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113" w:type="dxa"/>
              <w:right w:w="108" w:type="dxa"/>
            </w:tcMar>
            <w:hideMark/>
          </w:tcPr>
          <w:p w:rsidR="009837B2" w:rsidRPr="007E7C57" w:rsidRDefault="009837B2" w:rsidP="00EF63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7C57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</w:tbl>
    <w:p w:rsidR="009837B2" w:rsidRPr="009837B2" w:rsidRDefault="009837B2" w:rsidP="009837B2">
      <w:pPr>
        <w:autoSpaceDE w:val="0"/>
        <w:autoSpaceDN w:val="0"/>
        <w:adjustRightInd w:val="0"/>
        <w:ind w:left="558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9837B2" w:rsidRPr="009837B2" w:rsidRDefault="009837B2" w:rsidP="009837B2">
      <w:pPr>
        <w:rPr>
          <w:rFonts w:ascii="Times New Roman" w:hAnsi="Times New Roman" w:cs="Times New Roman"/>
          <w:sz w:val="24"/>
          <w:szCs w:val="24"/>
        </w:rPr>
      </w:pPr>
    </w:p>
    <w:p w:rsidR="009837B2" w:rsidRPr="009837B2" w:rsidRDefault="009837B2" w:rsidP="009837B2">
      <w:pPr>
        <w:rPr>
          <w:rFonts w:ascii="Times New Roman" w:hAnsi="Times New Roman" w:cs="Times New Roman"/>
          <w:sz w:val="24"/>
          <w:szCs w:val="24"/>
        </w:rPr>
      </w:pPr>
    </w:p>
    <w:sectPr w:rsidR="009837B2" w:rsidRPr="009837B2" w:rsidSect="00CF49C3">
      <w:pgSz w:w="16838" w:h="11906" w:orient="landscape"/>
      <w:pgMar w:top="851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D17293"/>
    <w:multiLevelType w:val="hybridMultilevel"/>
    <w:tmpl w:val="1E0E5E0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6375F"/>
    <w:rsid w:val="000762C7"/>
    <w:rsid w:val="000F00F8"/>
    <w:rsid w:val="001309C2"/>
    <w:rsid w:val="0016375F"/>
    <w:rsid w:val="001D438E"/>
    <w:rsid w:val="00406A29"/>
    <w:rsid w:val="007C74D3"/>
    <w:rsid w:val="007E7C57"/>
    <w:rsid w:val="009837B2"/>
    <w:rsid w:val="00A74DF7"/>
    <w:rsid w:val="00B97B43"/>
    <w:rsid w:val="00E33DE0"/>
    <w:rsid w:val="00E424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9C2"/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6375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uiPriority w:val="9"/>
    <w:semiHidden/>
    <w:rsid w:val="0016375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List Paragraph"/>
    <w:basedOn w:val="a"/>
    <w:uiPriority w:val="34"/>
    <w:qFormat/>
    <w:rsid w:val="0016375F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Microsoft Sans Serif" w:eastAsia="Times New Roman" w:hAnsi="Microsoft Sans Serif" w:cs="Microsoft Sans Serif"/>
      <w:sz w:val="24"/>
      <w:szCs w:val="24"/>
    </w:rPr>
  </w:style>
  <w:style w:type="paragraph" w:customStyle="1" w:styleId="Style6">
    <w:name w:val="Style6"/>
    <w:basedOn w:val="a"/>
    <w:uiPriority w:val="99"/>
    <w:rsid w:val="0016375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uiPriority w:val="99"/>
    <w:rsid w:val="0016375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Адресат (кому)"/>
    <w:basedOn w:val="a"/>
    <w:rsid w:val="0016375F"/>
    <w:pPr>
      <w:suppressAutoHyphens/>
      <w:spacing w:after="0" w:line="240" w:lineRule="auto"/>
    </w:pPr>
    <w:rPr>
      <w:rFonts w:ascii="Times New Roman" w:eastAsia="Times New Roman" w:hAnsi="Times New Roman" w:cs="Times New Roman"/>
      <w:b/>
      <w:i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869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832</Words>
  <Characters>4743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7777</dc:creator>
  <cp:keywords/>
  <dc:description/>
  <cp:lastModifiedBy>7777</cp:lastModifiedBy>
  <cp:revision>8</cp:revision>
  <cp:lastPrinted>2013-10-25T10:26:00Z</cp:lastPrinted>
  <dcterms:created xsi:type="dcterms:W3CDTF">2013-10-25T09:53:00Z</dcterms:created>
  <dcterms:modified xsi:type="dcterms:W3CDTF">2013-10-30T07:48:00Z</dcterms:modified>
</cp:coreProperties>
</file>